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-176" w:type="dxa"/>
        <w:tblLayout w:type="fixed"/>
        <w:tblLook w:val="0000"/>
      </w:tblPr>
      <w:tblGrid>
        <w:gridCol w:w="1417"/>
        <w:gridCol w:w="557"/>
        <w:gridCol w:w="435"/>
        <w:gridCol w:w="421"/>
        <w:gridCol w:w="1134"/>
        <w:gridCol w:w="432"/>
        <w:gridCol w:w="694"/>
        <w:gridCol w:w="438"/>
        <w:gridCol w:w="143"/>
        <w:gridCol w:w="424"/>
        <w:gridCol w:w="1274"/>
        <w:gridCol w:w="274"/>
        <w:gridCol w:w="1997"/>
      </w:tblGrid>
      <w:tr w:rsidR="00EB330A" w:rsidRPr="00EB330A" w:rsidTr="00B85601">
        <w:trPr>
          <w:trHeight w:val="690"/>
          <w:jc w:val="center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330A" w:rsidRPr="00EB330A" w:rsidRDefault="00450F15" w:rsidP="00691C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691C3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年</w:t>
            </w:r>
            <w:r w:rsidR="00D00039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贵州大学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F21B1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“千人海外</w:t>
            </w:r>
            <w:r w:rsidR="004C3EA2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留学</w:t>
            </w:r>
            <w:r w:rsidR="00F21B1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计划”</w:t>
            </w:r>
            <w:r w:rsidR="007D78F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报名</w:t>
            </w:r>
            <w:r w:rsidR="000F06F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:rsidR="00EB330A" w:rsidRPr="008F26E8" w:rsidTr="00B85601">
        <w:trPr>
          <w:trHeight w:val="510"/>
          <w:jc w:val="center"/>
        </w:trPr>
        <w:tc>
          <w:tcPr>
            <w:tcW w:w="9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30A" w:rsidRPr="00EB330A" w:rsidRDefault="00EB330A" w:rsidP="008F26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申请日期：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="002D3601" w:rsidRPr="008F26E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85601" w:rsidRPr="008F26E8" w:rsidTr="00F21F5C">
        <w:trPr>
          <w:trHeight w:val="631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ind w:left="4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别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ind w:left="4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5601" w:rsidRPr="008F26E8" w:rsidTr="00F21F5C">
        <w:trPr>
          <w:trHeight w:val="55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业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所在年级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B330A" w:rsidRPr="008F26E8" w:rsidTr="00F21F5C">
        <w:trPr>
          <w:trHeight w:val="573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B85601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学生类别 （本/硕</w:t>
            </w:r>
            <w:r w:rsidR="00F21F5C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/博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304E2B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601" w:rsidRPr="008F26E8" w:rsidTr="00F21F5C">
        <w:trPr>
          <w:trHeight w:val="439"/>
          <w:jc w:val="center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Default="00B85601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外语</w:t>
            </w:r>
            <w:r w:rsidR="00EB330A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  <w:p w:rsidR="00EB330A" w:rsidRPr="008F26E8" w:rsidRDefault="00EB330A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>(CET4/6</w:t>
            </w:r>
            <w:r w:rsid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/雅思等</w:t>
            </w: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F21F5C" w:rsidP="00081B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330A" w:rsidRPr="008F26E8" w:rsidTr="00F21F5C">
        <w:trPr>
          <w:trHeight w:val="56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450F15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机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F21F5C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3DB8" w:rsidRPr="008F26E8" w:rsidTr="00F21F5C">
        <w:trPr>
          <w:trHeight w:val="558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8F26E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海外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学校</w:t>
            </w:r>
          </w:p>
          <w:p w:rsidR="004A3DB8" w:rsidRPr="008F26E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9A2E0B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拟修</w:t>
            </w:r>
            <w:r w:rsidRPr="009A2E0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  <w:p w:rsidR="004A3DB8" w:rsidRPr="009A2E0B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A2E0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3DB8" w:rsidRPr="008F26E8" w:rsidTr="00F21F5C">
        <w:trPr>
          <w:trHeight w:val="552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B330A" w:rsidRPr="008F26E8" w:rsidTr="00F21F5C">
        <w:trPr>
          <w:trHeight w:val="439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407" w:rsidRPr="008F26E8" w:rsidRDefault="000F06FC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proofErr w:type="gramStart"/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</w:t>
            </w:r>
            <w:r w:rsidR="00742407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交流</w:t>
            </w:r>
            <w:proofErr w:type="gramEnd"/>
            <w:r w:rsidR="00EB330A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</w:t>
            </w:r>
          </w:p>
          <w:p w:rsidR="00EB330A" w:rsidRPr="008F26E8" w:rsidRDefault="00EB330A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时间</w:t>
            </w: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F21F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自</w:t>
            </w:r>
            <w:r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AF0B3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5D54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止</w:t>
            </w:r>
          </w:p>
        </w:tc>
      </w:tr>
      <w:tr w:rsidR="00450F15" w:rsidRPr="00B85601" w:rsidTr="00F21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  <w:jc w:val="center"/>
        </w:trPr>
        <w:tc>
          <w:tcPr>
            <w:tcW w:w="2409" w:type="dxa"/>
            <w:gridSpan w:val="3"/>
            <w:vAlign w:val="center"/>
          </w:tcPr>
          <w:p w:rsidR="00B85601" w:rsidRPr="00B85601" w:rsidRDefault="00450F15" w:rsidP="002803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海</w:t>
            </w:r>
            <w:r w:rsidR="00B85601"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</w:t>
            </w:r>
            <w:r w:rsidR="004A3DB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学校</w:t>
            </w:r>
            <w:r w:rsidR="002803EC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录取通知书</w:t>
            </w:r>
          </w:p>
        </w:tc>
        <w:tc>
          <w:tcPr>
            <w:tcW w:w="3119" w:type="dxa"/>
            <w:gridSpan w:val="5"/>
            <w:vAlign w:val="center"/>
          </w:tcPr>
          <w:p w:rsidR="00B85601" w:rsidRPr="00B85601" w:rsidRDefault="00B85601" w:rsidP="00B856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已获得 </w:t>
            </w:r>
            <w:r w:rsidRPr="00450F1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□</w:t>
            </w: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未获得 </w:t>
            </w:r>
            <w:r w:rsidR="00450F15" w:rsidRPr="00450F1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□</w:t>
            </w:r>
          </w:p>
        </w:tc>
        <w:tc>
          <w:tcPr>
            <w:tcW w:w="4112" w:type="dxa"/>
            <w:gridSpan w:val="5"/>
            <w:vAlign w:val="center"/>
          </w:tcPr>
          <w:p w:rsidR="00B85601" w:rsidRPr="00691C3E" w:rsidRDefault="00B85601" w:rsidP="00B85601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0"/>
                <w:szCs w:val="20"/>
              </w:rPr>
            </w:pPr>
            <w:r w:rsidRPr="00691C3E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若已获</w:t>
            </w:r>
            <w:r w:rsidR="004A3DB8" w:rsidRPr="00691C3E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得</w:t>
            </w:r>
            <w:r w:rsidRPr="00691C3E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，请将其复印件作为附件上报</w:t>
            </w:r>
          </w:p>
        </w:tc>
      </w:tr>
      <w:tr w:rsidR="008F26E8" w:rsidRPr="008F26E8" w:rsidTr="00F21F5C">
        <w:trPr>
          <w:trHeight w:val="2248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6E8" w:rsidRPr="008F26E8" w:rsidRDefault="008F26E8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个人陈述</w:t>
            </w:r>
          </w:p>
          <w:p w:rsidR="008F26E8" w:rsidRPr="008F26E8" w:rsidRDefault="008F26E8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</w:t>
            </w:r>
            <w:r w:rsidR="007D78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含在校期间表现及奖惩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情况等）</w:t>
            </w: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21F5C" w:rsidRDefault="00F21F5C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Pr="00EB330A" w:rsidRDefault="009A2E0B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8E3" w:rsidRPr="008F26E8" w:rsidTr="00F21F5C">
        <w:trPr>
          <w:trHeight w:val="124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学院</w:t>
            </w:r>
            <w:r w:rsidR="007D78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领导</w:t>
            </w:r>
          </w:p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审批意见</w:t>
            </w:r>
          </w:p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Default="00CB28E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64313" w:rsidRDefault="00D6431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64313" w:rsidRDefault="00D6431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21F5C" w:rsidRDefault="00F21F5C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D78F5" w:rsidRDefault="007D78F5" w:rsidP="004A3D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B85601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学院领导签名</w:t>
            </w:r>
          </w:p>
          <w:p w:rsidR="00CB28E3" w:rsidRPr="008F26E8" w:rsidRDefault="008F26E8" w:rsidP="00B856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</w:t>
            </w:r>
            <w:r w:rsidR="009A2E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</w:t>
            </w:r>
            <w:r w:rsidR="00B85601">
              <w:rPr>
                <w:rFonts w:ascii="宋体" w:hAnsi="宋体" w:cs="宋体" w:hint="eastAsia"/>
                <w:kern w:val="0"/>
                <w:sz w:val="20"/>
                <w:szCs w:val="20"/>
              </w:rPr>
              <w:t>（加</w:t>
            </w:r>
            <w:r w:rsidR="00CB28E3">
              <w:rPr>
                <w:rFonts w:ascii="宋体" w:hAnsi="宋体" w:cs="宋体" w:hint="eastAsia"/>
                <w:kern w:val="0"/>
                <w:sz w:val="20"/>
                <w:szCs w:val="20"/>
              </w:rPr>
              <w:t>盖公</w:t>
            </w:r>
            <w:r w:rsidR="00CB28E3"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B85601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CB28E3" w:rsidRPr="008F26E8" w:rsidTr="00F21F5C">
        <w:trPr>
          <w:trHeight w:val="54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8F26E8" w:rsidRDefault="00CB28E3" w:rsidP="00FA03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  注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EB330A" w:rsidRDefault="004A3DB8" w:rsidP="004A3D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交流生在外校修读的课程、学分认定按教务处、研究生院相关规定执行</w:t>
            </w:r>
            <w:r w:rsidR="008F26E8" w:rsidRPr="008F26E8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80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</w:t>
            </w:r>
          </w:p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E3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F06FC" w:rsidRDefault="000F06FC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F06FC" w:rsidRPr="00EB330A" w:rsidRDefault="000F06FC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1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家长</w:t>
            </w:r>
          </w:p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8F26E8" w:rsidRPr="008F26E8" w:rsidRDefault="008F26E8" w:rsidP="00450F15">
      <w:pPr>
        <w:widowControl/>
        <w:rPr>
          <w:rFonts w:ascii="宋体" w:hAnsi="宋体" w:cs="宋体"/>
          <w:kern w:val="0"/>
          <w:sz w:val="20"/>
          <w:szCs w:val="20"/>
        </w:rPr>
      </w:pPr>
    </w:p>
    <w:sectPr w:rsidR="008F26E8" w:rsidRPr="008F26E8" w:rsidSect="000A1F0D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3D" w:rsidRDefault="00A8393D" w:rsidP="00573D22">
      <w:r>
        <w:separator/>
      </w:r>
    </w:p>
  </w:endnote>
  <w:endnote w:type="continuationSeparator" w:id="0">
    <w:p w:rsidR="00A8393D" w:rsidRDefault="00A8393D" w:rsidP="0057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3D" w:rsidRDefault="00A8393D" w:rsidP="00573D22">
      <w:r>
        <w:separator/>
      </w:r>
    </w:p>
  </w:footnote>
  <w:footnote w:type="continuationSeparator" w:id="0">
    <w:p w:rsidR="00A8393D" w:rsidRDefault="00A8393D" w:rsidP="0057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40" w:rsidRDefault="003C5A40" w:rsidP="00A634C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30A"/>
    <w:rsid w:val="00000172"/>
    <w:rsid w:val="00023BA5"/>
    <w:rsid w:val="0004651B"/>
    <w:rsid w:val="0006180A"/>
    <w:rsid w:val="00076703"/>
    <w:rsid w:val="00081B27"/>
    <w:rsid w:val="000A1F0D"/>
    <w:rsid w:val="000F06FC"/>
    <w:rsid w:val="00100593"/>
    <w:rsid w:val="00185C4B"/>
    <w:rsid w:val="001B248C"/>
    <w:rsid w:val="001C03F3"/>
    <w:rsid w:val="001F1644"/>
    <w:rsid w:val="00233B3B"/>
    <w:rsid w:val="002803EC"/>
    <w:rsid w:val="002963F1"/>
    <w:rsid w:val="002D3601"/>
    <w:rsid w:val="002E012F"/>
    <w:rsid w:val="002E775E"/>
    <w:rsid w:val="00304E2B"/>
    <w:rsid w:val="00310463"/>
    <w:rsid w:val="003C5A40"/>
    <w:rsid w:val="003F6031"/>
    <w:rsid w:val="00403871"/>
    <w:rsid w:val="00412DEB"/>
    <w:rsid w:val="00450F15"/>
    <w:rsid w:val="00473F34"/>
    <w:rsid w:val="004A3DB8"/>
    <w:rsid w:val="004B1203"/>
    <w:rsid w:val="004C3EA2"/>
    <w:rsid w:val="004F1D88"/>
    <w:rsid w:val="00573D22"/>
    <w:rsid w:val="00594366"/>
    <w:rsid w:val="005A48FE"/>
    <w:rsid w:val="005B553F"/>
    <w:rsid w:val="005D54F5"/>
    <w:rsid w:val="00691C3E"/>
    <w:rsid w:val="00742407"/>
    <w:rsid w:val="007A1AFF"/>
    <w:rsid w:val="007D78F5"/>
    <w:rsid w:val="008005E3"/>
    <w:rsid w:val="00805A58"/>
    <w:rsid w:val="008155F7"/>
    <w:rsid w:val="008402ED"/>
    <w:rsid w:val="008D5BAD"/>
    <w:rsid w:val="008F26E8"/>
    <w:rsid w:val="008F758D"/>
    <w:rsid w:val="00913F93"/>
    <w:rsid w:val="009462AE"/>
    <w:rsid w:val="00975A80"/>
    <w:rsid w:val="00976FB7"/>
    <w:rsid w:val="009A2E0B"/>
    <w:rsid w:val="009E1F67"/>
    <w:rsid w:val="00A05012"/>
    <w:rsid w:val="00A44B11"/>
    <w:rsid w:val="00A634C6"/>
    <w:rsid w:val="00A8393D"/>
    <w:rsid w:val="00A86B04"/>
    <w:rsid w:val="00AA46C7"/>
    <w:rsid w:val="00AB3C7B"/>
    <w:rsid w:val="00AD37A4"/>
    <w:rsid w:val="00AF0B3C"/>
    <w:rsid w:val="00B0097A"/>
    <w:rsid w:val="00B2217E"/>
    <w:rsid w:val="00B85601"/>
    <w:rsid w:val="00C04679"/>
    <w:rsid w:val="00C3586F"/>
    <w:rsid w:val="00C37BDB"/>
    <w:rsid w:val="00CB28E3"/>
    <w:rsid w:val="00CB3C4D"/>
    <w:rsid w:val="00CC1388"/>
    <w:rsid w:val="00CD3C80"/>
    <w:rsid w:val="00CE3D65"/>
    <w:rsid w:val="00D00039"/>
    <w:rsid w:val="00D64313"/>
    <w:rsid w:val="00D75849"/>
    <w:rsid w:val="00DB67F9"/>
    <w:rsid w:val="00DD2E96"/>
    <w:rsid w:val="00E2142C"/>
    <w:rsid w:val="00E506AF"/>
    <w:rsid w:val="00E70713"/>
    <w:rsid w:val="00E7598F"/>
    <w:rsid w:val="00E8061D"/>
    <w:rsid w:val="00EB330A"/>
    <w:rsid w:val="00F21B1A"/>
    <w:rsid w:val="00F21F5C"/>
    <w:rsid w:val="00F4271E"/>
    <w:rsid w:val="00F52452"/>
    <w:rsid w:val="00F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8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703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Balloon Text"/>
    <w:basedOn w:val="a"/>
    <w:semiHidden/>
    <w:rsid w:val="00304E2B"/>
    <w:rPr>
      <w:sz w:val="18"/>
      <w:szCs w:val="18"/>
    </w:rPr>
  </w:style>
  <w:style w:type="paragraph" w:styleId="a5">
    <w:name w:val="header"/>
    <w:basedOn w:val="a"/>
    <w:link w:val="Char"/>
    <w:rsid w:val="0057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3D22"/>
    <w:rPr>
      <w:kern w:val="2"/>
      <w:sz w:val="18"/>
      <w:szCs w:val="18"/>
    </w:rPr>
  </w:style>
  <w:style w:type="paragraph" w:styleId="a6">
    <w:name w:val="footer"/>
    <w:basedOn w:val="a"/>
    <w:link w:val="Char0"/>
    <w:rsid w:val="0057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3D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DELL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贵州大学赴境外高校交换生申请表</dc:title>
  <dc:creator>贵大外事处</dc:creator>
  <cp:lastModifiedBy>罗志贤</cp:lastModifiedBy>
  <cp:revision>2</cp:revision>
  <cp:lastPrinted>2015-06-10T03:50:00Z</cp:lastPrinted>
  <dcterms:created xsi:type="dcterms:W3CDTF">2019-06-12T06:57:00Z</dcterms:created>
  <dcterms:modified xsi:type="dcterms:W3CDTF">2019-06-12T06:57:00Z</dcterms:modified>
</cp:coreProperties>
</file>